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Betoog</w:t>
      </w:r>
      <w:proofErr w:type="spellEnd"/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</w:t>
      </w: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ij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willen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onderwijs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op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maat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massa-productie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' 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onderwijs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in Nederland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moet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nog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beter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worden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vindt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Paul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Rosenmöller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voorzitter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van de VO-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Raad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.</w:t>
      </w:r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Waarom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vindt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hij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en hoe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denkt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hij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bewerkstelligen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? 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spellStart"/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Bekijk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filmpje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.</w:t>
      </w:r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Vragen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: 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1 Hoe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moet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onderwijs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veranderen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,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volgens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Paul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Rosenmöller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  <w:proofErr w:type="gramEnd"/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2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Waarom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moet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onderwijs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veranderen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  <w:proofErr w:type="gramEnd"/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3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bedoelt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hij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met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massaproductie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4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diploma op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maat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vraagt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twee </w:t>
      </w:r>
      <w:proofErr w:type="spellStart"/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grote</w:t>
      </w:r>
      <w:proofErr w:type="spellEnd"/>
      <w:proofErr w:type="gram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dingen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.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Welke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proofErr w:type="gram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5 Hoe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noemt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Paul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Rosenmöller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nieuwe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leren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  <w:proofErr w:type="gramEnd"/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6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Heeft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hij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vertrouwen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in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docenten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veranderingen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aan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kunnen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7 Hoe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beargumenteert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hij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dat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docenten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met de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veranderingen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mee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moeten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gaan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8 Hoe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zie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jij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zelf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deze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veranderingen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die Paul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Rosenmöller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benoemt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?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SCHRIJF TOT SLOT EEN BETOOG OVER JOUW STANDPUNT BIJ DIT ONDERWERP (MINIMAAL 250 EN MAXIMAAL 300 WOORDEN).</w:t>
      </w:r>
    </w:p>
    <w:p w:rsidR="009E163B" w:rsidRDefault="009E163B" w:rsidP="009E163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JE KUNT JE ANTWOORDEN OP BOVENSTAANDE VRAGEN GEBRUIKEN. DENK AAN DE REGELS VOOR HET SCHRIJVEN VAN EEN VERSLAG. WEET JE DEZE NIET MEER, DAN EVEN OPZOEKEN.</w:t>
      </w:r>
    </w:p>
    <w:p w:rsidR="00C33AFE" w:rsidRDefault="009E163B" w:rsidP="009E163B"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KIJK HIER HET FILMPJE:</w:t>
      </w:r>
      <w:r w:rsidRPr="009E163B">
        <w:t xml:space="preserve"> </w:t>
      </w:r>
      <w:hyperlink r:id="rId5" w:history="1">
        <w:r w:rsidRPr="009E163B">
          <w:rPr>
            <w:rStyle w:val="Hyperlink"/>
            <w:rFonts w:ascii="Roboto-Regular" w:hAnsi="Roboto-Regular" w:cs="Roboto-Regular"/>
            <w:sz w:val="26"/>
            <w:szCs w:val="26"/>
            <w:lang w:val="en-US"/>
          </w:rPr>
          <w:t>http://nos.nl/video/2045553-we-willen-onderwijs-op-maat-en-geen-massa-productie.html</w:t>
        </w:r>
      </w:hyperlink>
      <w:bookmarkStart w:id="0" w:name="_GoBack"/>
      <w:bookmarkEnd w:id="0"/>
    </w:p>
    <w:sectPr w:rsidR="00C33AFE" w:rsidSect="00C33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B"/>
    <w:rsid w:val="009E163B"/>
    <w:rsid w:val="00C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3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os.nl/video/2045553-we-willen-onderwijs-op-maat-en-geen-massa-producti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Macintosh Word</Application>
  <DocSecurity>0</DocSecurity>
  <Lines>8</Lines>
  <Paragraphs>2</Paragraphs>
  <ScaleCrop>false</ScaleCrop>
  <Company>Remco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VNRE Vrancken</dc:creator>
  <cp:keywords/>
  <dc:description/>
  <cp:lastModifiedBy>VNRE Vrancken</cp:lastModifiedBy>
  <cp:revision>1</cp:revision>
  <dcterms:created xsi:type="dcterms:W3CDTF">2016-03-17T13:10:00Z</dcterms:created>
  <dcterms:modified xsi:type="dcterms:W3CDTF">2016-03-17T13:11:00Z</dcterms:modified>
</cp:coreProperties>
</file>